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F288" w14:textId="364EA9EA" w:rsidR="00FE4D72" w:rsidRDefault="00C451F6" w:rsidP="00C451F6">
      <w:pPr>
        <w:pStyle w:val="NoSpacing"/>
      </w:pPr>
      <w:r>
        <w:t>Sometimes, the best way to self-care is to give back some time that you would usually spend on other people or other things to yourself.</w:t>
      </w:r>
    </w:p>
    <w:p w14:paraId="02D959AB" w14:textId="6751988F" w:rsidR="00C451F6" w:rsidRDefault="00C451F6" w:rsidP="00C451F6">
      <w:pPr>
        <w:pStyle w:val="NoSpacing"/>
      </w:pPr>
    </w:p>
    <w:p w14:paraId="4056A2EF" w14:textId="15D62069" w:rsidR="00C451F6" w:rsidRDefault="00C451F6" w:rsidP="00C451F6">
      <w:pPr>
        <w:pStyle w:val="NoSpacing"/>
      </w:pPr>
      <w:r>
        <w:t xml:space="preserve">One of the best ways to do this is to spend some time alone and </w:t>
      </w:r>
      <w:proofErr w:type="gramStart"/>
      <w:r>
        <w:t>actually enjoy</w:t>
      </w:r>
      <w:proofErr w:type="gramEnd"/>
      <w:r>
        <w:t xml:space="preserve"> it – something that so many of us are absolutely terrified to try! Being </w:t>
      </w:r>
      <w:proofErr w:type="gramStart"/>
      <w:r>
        <w:t>alone, or</w:t>
      </w:r>
      <w:proofErr w:type="gramEnd"/>
      <w:r>
        <w:t xml:space="preserve"> doing activities alone can be a bit of an overwhelming idea, but spending time with yourself is a crucial step towards self-care and more importantly self-love!</w:t>
      </w:r>
    </w:p>
    <w:p w14:paraId="52A62A38" w14:textId="4BAE8A86" w:rsidR="00C451F6" w:rsidRDefault="00C451F6" w:rsidP="00C451F6">
      <w:pPr>
        <w:pStyle w:val="NoSpacing"/>
      </w:pPr>
    </w:p>
    <w:p w14:paraId="02050AE7" w14:textId="5DA5761F" w:rsidR="00C451F6" w:rsidRDefault="00C451F6" w:rsidP="00C451F6">
      <w:pPr>
        <w:pStyle w:val="NoSpacing"/>
      </w:pPr>
      <w:proofErr w:type="gramStart"/>
      <w:r>
        <w:t>We’ve</w:t>
      </w:r>
      <w:proofErr w:type="gramEnd"/>
      <w:r>
        <w:t xml:space="preserve"> put together a few practical tips for not just successfully being with yourself, but actually enjoying it, too!</w:t>
      </w:r>
    </w:p>
    <w:p w14:paraId="2FB15D1A" w14:textId="424D801E" w:rsidR="00C451F6" w:rsidRDefault="00C451F6" w:rsidP="00C451F6">
      <w:pPr>
        <w:pStyle w:val="NoSpacing"/>
      </w:pPr>
    </w:p>
    <w:p w14:paraId="3238D84A" w14:textId="49CE5D1C" w:rsidR="00C451F6" w:rsidRDefault="00C451F6" w:rsidP="00C451F6">
      <w:pPr>
        <w:pStyle w:val="NoSpacing"/>
      </w:pPr>
    </w:p>
    <w:p w14:paraId="0CD6C6EE" w14:textId="50D97EC5" w:rsidR="00C451F6" w:rsidRDefault="00C451F6" w:rsidP="00C451F6">
      <w:pPr>
        <w:pStyle w:val="NoSpacing"/>
      </w:pPr>
      <w:r>
        <w:t xml:space="preserve">1 </w:t>
      </w:r>
    </w:p>
    <w:p w14:paraId="42E126C1" w14:textId="276C5AF5" w:rsidR="00C451F6" w:rsidRDefault="007F0B24" w:rsidP="00C451F6">
      <w:pPr>
        <w:pStyle w:val="NoSpacing"/>
      </w:pPr>
      <w:r>
        <w:t>Find a hobby - If you feel like you get bored when you spend time alone, the solution is simpler than you think – find some hobbies! Use the quiet time you spend with yourself to read, learn a new skill, get creative or cook. Think of this as your opportunity to try something new without any distractions.</w:t>
      </w:r>
    </w:p>
    <w:p w14:paraId="02EA4279" w14:textId="7004CAC9" w:rsidR="007F0B24" w:rsidRDefault="007F0B24" w:rsidP="00C451F6">
      <w:pPr>
        <w:pStyle w:val="NoSpacing"/>
      </w:pPr>
    </w:p>
    <w:p w14:paraId="02E46F05" w14:textId="2BCAEC5E" w:rsidR="007F0B24" w:rsidRDefault="007F0B24" w:rsidP="00C451F6">
      <w:pPr>
        <w:pStyle w:val="NoSpacing"/>
      </w:pPr>
      <w:r>
        <w:t>2</w:t>
      </w:r>
    </w:p>
    <w:p w14:paraId="22DAA5C5" w14:textId="71EA5172" w:rsidR="007F0B24" w:rsidRDefault="007F0B24" w:rsidP="00C451F6">
      <w:pPr>
        <w:pStyle w:val="NoSpacing"/>
      </w:pPr>
      <w:proofErr w:type="gramStart"/>
      <w:r>
        <w:t>Don’t</w:t>
      </w:r>
      <w:proofErr w:type="gramEnd"/>
      <w:r>
        <w:t xml:space="preserve"> touch your phone! – As much as technology and social media have their positive impacts and influences, </w:t>
      </w:r>
      <w:proofErr w:type="gramStart"/>
      <w:r>
        <w:t>it’s</w:t>
      </w:r>
      <w:proofErr w:type="gramEnd"/>
      <w:r>
        <w:t xml:space="preserve"> so important to take a break from all of that noise once in a while. Make a pact to put your phone in a drawer or out of sight when </w:t>
      </w:r>
      <w:proofErr w:type="gramStart"/>
      <w:r>
        <w:t>you’re</w:t>
      </w:r>
      <w:proofErr w:type="gramEnd"/>
      <w:r>
        <w:t xml:space="preserve"> giving some time to yourself. Often it will save you from the negative feelings associated with social media, such as FOMO, envy, or sadness.</w:t>
      </w:r>
    </w:p>
    <w:p w14:paraId="45436D56" w14:textId="46C65DE0" w:rsidR="007F0B24" w:rsidRDefault="007F0B24" w:rsidP="00C451F6">
      <w:pPr>
        <w:pStyle w:val="NoSpacing"/>
      </w:pPr>
    </w:p>
    <w:p w14:paraId="430C27DA" w14:textId="719CE718" w:rsidR="007F0B24" w:rsidRDefault="007F0B24" w:rsidP="00C451F6">
      <w:pPr>
        <w:pStyle w:val="NoSpacing"/>
      </w:pPr>
      <w:r>
        <w:t>3</w:t>
      </w:r>
    </w:p>
    <w:p w14:paraId="2B5A8738" w14:textId="4510E6C3" w:rsidR="007F0B24" w:rsidRDefault="007F0B24" w:rsidP="00C451F6">
      <w:pPr>
        <w:pStyle w:val="NoSpacing"/>
      </w:pPr>
      <w:r>
        <w:t xml:space="preserve">Start small if </w:t>
      </w:r>
      <w:proofErr w:type="gramStart"/>
      <w:r>
        <w:t>you’re</w:t>
      </w:r>
      <w:proofErr w:type="gramEnd"/>
      <w:r>
        <w:t xml:space="preserve"> nervous – If spending time in your own company fills you with dread, you don’t have to go all out at once. </w:t>
      </w:r>
      <w:r w:rsidR="007C4A72">
        <w:t xml:space="preserve">Find activities that you enjoy doing that will also keep you calm and distracted when you’re </w:t>
      </w:r>
      <w:proofErr w:type="gramStart"/>
      <w:r w:rsidR="007C4A72">
        <w:t>alone, and</w:t>
      </w:r>
      <w:proofErr w:type="gramEnd"/>
      <w:r w:rsidR="007C4A72">
        <w:t xml:space="preserve"> build upwards from there. You could start by dedicating an hour or two a week to doing something just for </w:t>
      </w:r>
      <w:proofErr w:type="gramStart"/>
      <w:r w:rsidR="007C4A72">
        <w:t>you, and</w:t>
      </w:r>
      <w:proofErr w:type="gramEnd"/>
      <w:r w:rsidR="007C4A72">
        <w:t xml:space="preserve"> add to it when you start to feel comfortable.</w:t>
      </w:r>
    </w:p>
    <w:p w14:paraId="3471A6D3" w14:textId="0719BA48" w:rsidR="007C4A72" w:rsidRDefault="007C4A72" w:rsidP="00C451F6">
      <w:pPr>
        <w:pStyle w:val="NoSpacing"/>
      </w:pPr>
    </w:p>
    <w:p w14:paraId="010C1688" w14:textId="05037B04" w:rsidR="007C4A72" w:rsidRDefault="007C4A72" w:rsidP="00C451F6">
      <w:pPr>
        <w:pStyle w:val="NoSpacing"/>
      </w:pPr>
      <w:r>
        <w:t>4</w:t>
      </w:r>
    </w:p>
    <w:p w14:paraId="7192F7E1" w14:textId="641E6CC7" w:rsidR="007C4A72" w:rsidRDefault="007C4A72" w:rsidP="00C451F6">
      <w:pPr>
        <w:pStyle w:val="NoSpacing"/>
      </w:pPr>
      <w:r>
        <w:t xml:space="preserve">Get outdoors – Being alone </w:t>
      </w:r>
      <w:proofErr w:type="gramStart"/>
      <w:r>
        <w:t>doesn’t</w:t>
      </w:r>
      <w:proofErr w:type="gramEnd"/>
      <w:r>
        <w:t xml:space="preserve"> have to be synonymous with being cooped up in the house. Get outside! Sometimes a change of location can do wonders for your mental health, and all contributes to this new regime of self-care and giving some time back to yourself each week. Go for a walk somewhere new, go out for a coffee, or take a book to the park.</w:t>
      </w:r>
    </w:p>
    <w:p w14:paraId="7E3FF218" w14:textId="763780D2" w:rsidR="007C4A72" w:rsidRDefault="007C4A72" w:rsidP="00C451F6">
      <w:pPr>
        <w:pStyle w:val="NoSpacing"/>
      </w:pPr>
    </w:p>
    <w:p w14:paraId="4A55ED1A" w14:textId="0DFFAE4C" w:rsidR="007C4A72" w:rsidRDefault="007C4A72" w:rsidP="00C451F6">
      <w:pPr>
        <w:pStyle w:val="NoSpacing"/>
      </w:pPr>
      <w:r>
        <w:t>5</w:t>
      </w:r>
    </w:p>
    <w:p w14:paraId="24CE5122" w14:textId="590741F3" w:rsidR="007C4A72" w:rsidRPr="00C451F6" w:rsidRDefault="007C4A72" w:rsidP="00C451F6">
      <w:pPr>
        <w:pStyle w:val="NoSpacing"/>
      </w:pPr>
      <w:r>
        <w:t xml:space="preserve">Understand that it </w:t>
      </w:r>
      <w:proofErr w:type="gramStart"/>
      <w:r>
        <w:t>won’t</w:t>
      </w:r>
      <w:proofErr w:type="gramEnd"/>
      <w:r>
        <w:t xml:space="preserve"> always be perfect on the first try – Spending and enjoying time to yourself often requires a bit of experimentation</w:t>
      </w:r>
      <w:r w:rsidR="005E4419">
        <w:t xml:space="preserve">. If sitting and reading a book </w:t>
      </w:r>
      <w:proofErr w:type="gramStart"/>
      <w:r w:rsidR="005E4419">
        <w:t>isn’t</w:t>
      </w:r>
      <w:proofErr w:type="gramEnd"/>
      <w:r w:rsidR="005E4419">
        <w:t xml:space="preserve"> working for you, try something more active or involved, and don’t feel bad if it takes a few attempts. There will be something out there that quietens your mind for a little </w:t>
      </w:r>
      <w:proofErr w:type="gramStart"/>
      <w:r w:rsidR="005E4419">
        <w:t>while, and</w:t>
      </w:r>
      <w:proofErr w:type="gramEnd"/>
      <w:r w:rsidR="005E4419">
        <w:t xml:space="preserve"> provides the escape we all need.</w:t>
      </w:r>
    </w:p>
    <w:sectPr w:rsidR="007C4A72" w:rsidRPr="00C4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6ADFF" w14:textId="77777777" w:rsidR="005E4419" w:rsidRDefault="005E4419" w:rsidP="005E4419">
      <w:pPr>
        <w:spacing w:after="0" w:line="240" w:lineRule="auto"/>
      </w:pPr>
      <w:r>
        <w:separator/>
      </w:r>
    </w:p>
  </w:endnote>
  <w:endnote w:type="continuationSeparator" w:id="0">
    <w:p w14:paraId="13CAC5E1" w14:textId="77777777" w:rsidR="005E4419" w:rsidRDefault="005E4419" w:rsidP="005E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2E621" w14:textId="77777777" w:rsidR="005E4419" w:rsidRDefault="005E4419" w:rsidP="005E4419">
      <w:pPr>
        <w:spacing w:after="0" w:line="240" w:lineRule="auto"/>
      </w:pPr>
      <w:r>
        <w:separator/>
      </w:r>
    </w:p>
  </w:footnote>
  <w:footnote w:type="continuationSeparator" w:id="0">
    <w:p w14:paraId="7DB65BED" w14:textId="77777777" w:rsidR="005E4419" w:rsidRDefault="005E4419" w:rsidP="005E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4BB2"/>
    <w:multiLevelType w:val="hybridMultilevel"/>
    <w:tmpl w:val="F4C8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72"/>
    <w:rsid w:val="005E4419"/>
    <w:rsid w:val="007C4A72"/>
    <w:rsid w:val="007F0B24"/>
    <w:rsid w:val="00BD3F1D"/>
    <w:rsid w:val="00C451F6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AEC96"/>
  <w15:chartTrackingRefBased/>
  <w15:docId w15:val="{1AFD0584-9AEB-4ED3-AF10-EC835A53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Greenfield</dc:creator>
  <cp:keywords/>
  <dc:description/>
  <cp:lastModifiedBy>Laura Greenfield</cp:lastModifiedBy>
  <cp:revision>1</cp:revision>
  <dcterms:created xsi:type="dcterms:W3CDTF">2020-09-17T10:10:00Z</dcterms:created>
  <dcterms:modified xsi:type="dcterms:W3CDTF">2020-09-17T14:27:00Z</dcterms:modified>
</cp:coreProperties>
</file>